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3C43BB" w14:textId="4842CD3F" w:rsidR="00E365DF" w:rsidRDefault="001B5F6D" w:rsidP="001B5F6D">
      <w:pPr>
        <w:jc w:val="center"/>
        <w:rPr>
          <w:rFonts w:ascii="Times New Roman" w:hAnsi="Times New Roman" w:cs="Times New Roman"/>
          <w:b/>
          <w:color w:val="008000"/>
          <w:sz w:val="36"/>
          <w:szCs w:val="36"/>
        </w:rPr>
      </w:pPr>
      <w:r w:rsidRPr="001B5F6D">
        <w:rPr>
          <w:rFonts w:ascii="Times New Roman" w:hAnsi="Times New Roman" w:cs="Times New Roman"/>
          <w:b/>
          <w:color w:val="008000"/>
          <w:sz w:val="36"/>
          <w:szCs w:val="36"/>
          <w:u w:val="single"/>
        </w:rPr>
        <w:t>BIOLOGIE</w:t>
      </w:r>
      <w:r w:rsidRPr="001B5F6D">
        <w:rPr>
          <w:rFonts w:ascii="Times New Roman" w:hAnsi="Times New Roman" w:cs="Times New Roman"/>
          <w:b/>
          <w:color w:val="008000"/>
          <w:sz w:val="36"/>
          <w:szCs w:val="36"/>
        </w:rPr>
        <w:t> : 1/Base d’étude du corps humain</w:t>
      </w:r>
    </w:p>
    <w:p w14:paraId="45C8CDEA" w14:textId="50F57D24" w:rsidR="0043254E" w:rsidRDefault="0043254E" w:rsidP="001B5F6D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</w:p>
    <w:p w14:paraId="74CEC13D" w14:textId="1F1F2556" w:rsidR="0043254E" w:rsidRDefault="007E165D" w:rsidP="007E165D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Schéma général de la peau</w:t>
      </w:r>
      <w:bookmarkStart w:id="0" w:name="_GoBack"/>
      <w:bookmarkEnd w:id="0"/>
    </w:p>
    <w:p w14:paraId="0AFF016D" w14:textId="5DEB4D2F" w:rsidR="001B5F6D" w:rsidRPr="001B5F6D" w:rsidRDefault="007E165D" w:rsidP="001B5F6D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  <w:r>
        <w:rPr>
          <w:noProof/>
          <w:lang w:eastAsia="fr-FR"/>
        </w:rPr>
        <w:drawing>
          <wp:inline distT="0" distB="0" distL="0" distR="0" wp14:anchorId="2D8D3F75" wp14:editId="3113C14C">
            <wp:extent cx="5124450" cy="5705475"/>
            <wp:effectExtent l="0" t="0" r="0" b="0"/>
            <wp:docPr id="1" name="Image 1" descr="Afficher l'image d'ori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ficher l'image d'origin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570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5F6D" w:rsidRPr="001B5F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F6D"/>
    <w:rsid w:val="001B5F6D"/>
    <w:rsid w:val="0043254E"/>
    <w:rsid w:val="007E165D"/>
    <w:rsid w:val="00B95888"/>
    <w:rsid w:val="00E3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6888"/>
  <w15:chartTrackingRefBased/>
  <w15:docId w15:val="{38C113A5-0CE5-4BD2-BC73-04BDDE17C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BEAUBRUN</dc:creator>
  <cp:keywords/>
  <dc:description/>
  <cp:lastModifiedBy>Lisa BEAUBRUN</cp:lastModifiedBy>
  <cp:revision>2</cp:revision>
  <dcterms:created xsi:type="dcterms:W3CDTF">2016-07-20T11:35:00Z</dcterms:created>
  <dcterms:modified xsi:type="dcterms:W3CDTF">2016-07-20T11:35:00Z</dcterms:modified>
</cp:coreProperties>
</file>